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8C9C2" w14:textId="261F64BF" w:rsidR="00FC2335" w:rsidRPr="00574D8E" w:rsidRDefault="00A2599E" w:rsidP="002157B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4D8E">
        <w:rPr>
          <w:rFonts w:ascii="Times New Roman" w:hAnsi="Times New Roman" w:cs="Times New Roman"/>
          <w:b/>
          <w:bCs/>
          <w:sz w:val="24"/>
          <w:szCs w:val="24"/>
        </w:rPr>
        <w:t>TATA TERTIB SISWA SMPN 6 RANGKASBITUNG</w:t>
      </w:r>
    </w:p>
    <w:p w14:paraId="1D68C3DD" w14:textId="77777777" w:rsidR="00574D8E" w:rsidRPr="00574D8E" w:rsidRDefault="00574D8E" w:rsidP="002157B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A47BFF" w14:textId="77777777" w:rsidR="00FC2335" w:rsidRPr="00702C7B" w:rsidRDefault="00FC2335" w:rsidP="002157B3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702C7B">
        <w:rPr>
          <w:rFonts w:ascii="Times New Roman" w:hAnsi="Times New Roman" w:cs="Times New Roman"/>
          <w:b/>
          <w:bCs/>
          <w:sz w:val="20"/>
          <w:szCs w:val="20"/>
        </w:rPr>
        <w:t>Hak</w:t>
      </w:r>
      <w:proofErr w:type="spellEnd"/>
      <w:r w:rsidRPr="00702C7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b/>
          <w:bCs/>
          <w:sz w:val="20"/>
          <w:szCs w:val="20"/>
        </w:rPr>
        <w:t>Siswa</w:t>
      </w:r>
      <w:proofErr w:type="spellEnd"/>
    </w:p>
    <w:p w14:paraId="7B3DF05C" w14:textId="206332E7" w:rsidR="00FC2335" w:rsidRPr="00702C7B" w:rsidRDefault="00A2599E" w:rsidP="002157B3">
      <w:pPr>
        <w:spacing w:after="0"/>
        <w:ind w:left="36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02C7B">
        <w:rPr>
          <w:rFonts w:ascii="Times New Roman" w:hAnsi="Times New Roman" w:cs="Times New Roman"/>
          <w:sz w:val="20"/>
          <w:szCs w:val="20"/>
        </w:rPr>
        <w:t xml:space="preserve">Selama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menjadi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siswa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SMPN 6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Rangkasbitung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secara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sah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maka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mendapatkan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hak-hak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sebagai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berikut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>:</w:t>
      </w:r>
    </w:p>
    <w:p w14:paraId="6ECAF2CC" w14:textId="4C16760D" w:rsidR="00A2599E" w:rsidRPr="00702C7B" w:rsidRDefault="00702C7B" w:rsidP="002157B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</w:t>
      </w:r>
      <w:r w:rsidR="00A2599E" w:rsidRPr="00702C7B">
        <w:rPr>
          <w:rFonts w:ascii="Times New Roman" w:hAnsi="Times New Roman" w:cs="Times New Roman"/>
          <w:sz w:val="20"/>
          <w:szCs w:val="20"/>
        </w:rPr>
        <w:t>engikuti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kegiatan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belajar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mengajar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(KBM)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dengan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baik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>.</w:t>
      </w:r>
    </w:p>
    <w:p w14:paraId="07DBFE67" w14:textId="7D7CF423" w:rsidR="00A2599E" w:rsidRPr="00702C7B" w:rsidRDefault="00702C7B" w:rsidP="002157B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02C7B">
        <w:rPr>
          <w:rFonts w:ascii="Times New Roman" w:hAnsi="Times New Roman" w:cs="Times New Roman"/>
          <w:sz w:val="20"/>
          <w:szCs w:val="20"/>
        </w:rPr>
        <w:t>Berbuat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sesuatu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yang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berguna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untuk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memajukan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diri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sendiri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maupun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organisasi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intra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>.</w:t>
      </w:r>
    </w:p>
    <w:p w14:paraId="2119DF29" w14:textId="79C29D6D" w:rsidR="00A2599E" w:rsidRPr="00702C7B" w:rsidRDefault="00702C7B" w:rsidP="002157B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Mengikuti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kegiatan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ekstrakulikuler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untuk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mengembangkan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bakat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yang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dimilikinya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sesuai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dengan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kegiatan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ekstrakulikuler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yang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ada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>.</w:t>
      </w:r>
    </w:p>
    <w:p w14:paraId="72CB643C" w14:textId="36F47527" w:rsidR="00A2599E" w:rsidRPr="00702C7B" w:rsidRDefault="00702C7B" w:rsidP="002157B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Mendapatkan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informasi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bimbingan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kasih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saying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atau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perhatian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dan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perlindungan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dari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melalui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wali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kelas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, guru BK, guru dan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karyawan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SMPN 6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Rangkasbitung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secara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adil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1F01698A" w14:textId="2263C799" w:rsidR="00A2599E" w:rsidRPr="00702C7B" w:rsidRDefault="00702C7B" w:rsidP="002157B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Memberikan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r w:rsidR="00A2599E" w:rsidRPr="00702C7B">
        <w:rPr>
          <w:rFonts w:ascii="Times New Roman" w:hAnsi="Times New Roman" w:cs="Times New Roman"/>
          <w:sz w:val="20"/>
          <w:szCs w:val="20"/>
        </w:rPr>
        <w:t xml:space="preserve">saran dan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kritik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yang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membangun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terhadap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kebijakan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melalui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jalur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PK/OSIS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dengan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benar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24B8E8A" w14:textId="68D77731" w:rsidR="00FC2335" w:rsidRPr="00702C7B" w:rsidRDefault="00702C7B" w:rsidP="002157B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Mendapatkan</w:t>
      </w:r>
      <w:proofErr w:type="spellEnd"/>
      <w:r w:rsidR="00A2599E" w:rsidRPr="00702C7B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A2599E" w:rsidRPr="00702C7B">
        <w:rPr>
          <w:rFonts w:ascii="Times New Roman" w:hAnsi="Times New Roman" w:cs="Times New Roman"/>
          <w:sz w:val="20"/>
          <w:szCs w:val="20"/>
        </w:rPr>
        <w:t>m</w:t>
      </w:r>
      <w:r w:rsidR="00FC2335" w:rsidRPr="00702C7B">
        <w:rPr>
          <w:rFonts w:ascii="Times New Roman" w:hAnsi="Times New Roman" w:cs="Times New Roman"/>
          <w:sz w:val="20"/>
          <w:szCs w:val="20"/>
        </w:rPr>
        <w:t>em</w:t>
      </w:r>
      <w:r w:rsidR="00A2599E" w:rsidRPr="00702C7B">
        <w:rPr>
          <w:rFonts w:ascii="Times New Roman" w:hAnsi="Times New Roman" w:cs="Times New Roman"/>
          <w:sz w:val="20"/>
          <w:szCs w:val="20"/>
        </w:rPr>
        <w:t>anfaatkan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C2335" w:rsidRPr="00702C7B">
        <w:rPr>
          <w:rFonts w:ascii="Times New Roman" w:hAnsi="Times New Roman" w:cs="Times New Roman"/>
          <w:sz w:val="20"/>
          <w:szCs w:val="20"/>
        </w:rPr>
        <w:t>fasilitas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 xml:space="preserve"> yang </w:t>
      </w:r>
      <w:proofErr w:type="spellStart"/>
      <w:r w:rsidR="00FC2335" w:rsidRPr="00702C7B">
        <w:rPr>
          <w:rFonts w:ascii="Times New Roman" w:hAnsi="Times New Roman" w:cs="Times New Roman"/>
          <w:sz w:val="20"/>
          <w:szCs w:val="20"/>
        </w:rPr>
        <w:t>tersedia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 w:rsidR="00FC2335" w:rsidRPr="00702C7B"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>.</w:t>
      </w:r>
    </w:p>
    <w:p w14:paraId="46E168E5" w14:textId="41AD6EE8" w:rsidR="00702C7B" w:rsidRDefault="00702C7B" w:rsidP="002157B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Me</w:t>
      </w:r>
      <w:r w:rsidR="00FC2335" w:rsidRPr="00702C7B">
        <w:rPr>
          <w:rFonts w:ascii="Times New Roman" w:hAnsi="Times New Roman" w:cs="Times New Roman"/>
          <w:sz w:val="20"/>
          <w:szCs w:val="20"/>
        </w:rPr>
        <w:t>lakukan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C2335" w:rsidRPr="00702C7B">
        <w:rPr>
          <w:rFonts w:ascii="Times New Roman" w:hAnsi="Times New Roman" w:cs="Times New Roman"/>
          <w:sz w:val="20"/>
          <w:szCs w:val="20"/>
        </w:rPr>
        <w:t>pembelaan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C2335" w:rsidRPr="00702C7B">
        <w:rPr>
          <w:rFonts w:ascii="Times New Roman" w:hAnsi="Times New Roman" w:cs="Times New Roman"/>
          <w:sz w:val="20"/>
          <w:szCs w:val="20"/>
        </w:rPr>
        <w:t>terhadap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C2335" w:rsidRPr="00702C7B">
        <w:rPr>
          <w:rFonts w:ascii="Times New Roman" w:hAnsi="Times New Roman" w:cs="Times New Roman"/>
          <w:sz w:val="20"/>
          <w:szCs w:val="20"/>
        </w:rPr>
        <w:t>dirinya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C2335" w:rsidRPr="00702C7B">
        <w:rPr>
          <w:rFonts w:ascii="Times New Roman" w:hAnsi="Times New Roman" w:cs="Times New Roman"/>
          <w:sz w:val="20"/>
          <w:szCs w:val="20"/>
        </w:rPr>
        <w:t>atas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C2335" w:rsidRPr="00702C7B">
        <w:rPr>
          <w:rFonts w:ascii="Times New Roman" w:hAnsi="Times New Roman" w:cs="Times New Roman"/>
          <w:sz w:val="20"/>
          <w:szCs w:val="20"/>
        </w:rPr>
        <w:t>tuntutan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 xml:space="preserve"> yang </w:t>
      </w:r>
      <w:proofErr w:type="spellStart"/>
      <w:r w:rsidR="00FC2335" w:rsidRPr="00702C7B">
        <w:rPr>
          <w:rFonts w:ascii="Times New Roman" w:hAnsi="Times New Roman" w:cs="Times New Roman"/>
          <w:sz w:val="20"/>
          <w:szCs w:val="20"/>
        </w:rPr>
        <w:t>dikenakan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C2335" w:rsidRPr="00702C7B">
        <w:rPr>
          <w:rFonts w:ascii="Times New Roman" w:hAnsi="Times New Roman" w:cs="Times New Roman"/>
          <w:sz w:val="20"/>
          <w:szCs w:val="20"/>
        </w:rPr>
        <w:t>tanpa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C2335" w:rsidRPr="00702C7B">
        <w:rPr>
          <w:rFonts w:ascii="Times New Roman" w:hAnsi="Times New Roman" w:cs="Times New Roman"/>
          <w:sz w:val="20"/>
          <w:szCs w:val="20"/>
        </w:rPr>
        <w:t>ada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C2335" w:rsidRPr="00702C7B">
        <w:rPr>
          <w:rFonts w:ascii="Times New Roman" w:hAnsi="Times New Roman" w:cs="Times New Roman"/>
          <w:sz w:val="20"/>
          <w:szCs w:val="20"/>
        </w:rPr>
        <w:t>intimidasi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>.</w:t>
      </w:r>
    </w:p>
    <w:p w14:paraId="35849A6A" w14:textId="77777777" w:rsidR="00702C7B" w:rsidRPr="00702C7B" w:rsidRDefault="00702C7B" w:rsidP="002157B3">
      <w:pPr>
        <w:pStyle w:val="ListParagraph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37F2DDE" w14:textId="090B0402" w:rsidR="00A2599E" w:rsidRPr="00702C7B" w:rsidRDefault="00FC2335" w:rsidP="002157B3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702C7B">
        <w:rPr>
          <w:rFonts w:ascii="Times New Roman" w:hAnsi="Times New Roman" w:cs="Times New Roman"/>
          <w:b/>
          <w:bCs/>
          <w:sz w:val="20"/>
          <w:szCs w:val="20"/>
        </w:rPr>
        <w:t>Kewajiban</w:t>
      </w:r>
      <w:proofErr w:type="spellEnd"/>
      <w:r w:rsidRPr="00702C7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b/>
          <w:bCs/>
          <w:sz w:val="20"/>
          <w:szCs w:val="20"/>
        </w:rPr>
        <w:t>Siswa</w:t>
      </w:r>
      <w:proofErr w:type="spellEnd"/>
    </w:p>
    <w:p w14:paraId="06A57302" w14:textId="772C5098" w:rsidR="00FC2335" w:rsidRPr="00702C7B" w:rsidRDefault="00FC2335" w:rsidP="002157B3">
      <w:pPr>
        <w:spacing w:after="0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702C7B">
        <w:rPr>
          <w:rFonts w:ascii="Times New Roman" w:hAnsi="Times New Roman" w:cs="Times New Roman"/>
          <w:sz w:val="20"/>
          <w:szCs w:val="20"/>
        </w:rPr>
        <w:t xml:space="preserve">Selama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menjadi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siswa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SMPN 6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Rangkasbitung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secara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sah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maka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mempunyai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kewajiban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sebagai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berikut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>:</w:t>
      </w:r>
    </w:p>
    <w:p w14:paraId="53A5132B" w14:textId="77777777" w:rsidR="00FC2335" w:rsidRPr="00702C7B" w:rsidRDefault="00FC2335" w:rsidP="002157B3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Mentaati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tata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tertib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ysng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ada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>.</w:t>
      </w:r>
    </w:p>
    <w:p w14:paraId="7A163BB0" w14:textId="6EF74485" w:rsidR="00FC2335" w:rsidRPr="00702C7B" w:rsidRDefault="00F46210" w:rsidP="002157B3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</w:t>
      </w:r>
      <w:r w:rsidR="00FC2335" w:rsidRPr="00702C7B">
        <w:rPr>
          <w:rFonts w:ascii="Times New Roman" w:hAnsi="Times New Roman" w:cs="Times New Roman"/>
          <w:sz w:val="20"/>
          <w:szCs w:val="20"/>
        </w:rPr>
        <w:t>engikuti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 xml:space="preserve"> program </w:t>
      </w:r>
      <w:proofErr w:type="spellStart"/>
      <w:r w:rsidR="00FC2335" w:rsidRPr="00702C7B"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>.</w:t>
      </w:r>
    </w:p>
    <w:p w14:paraId="7CBC86E8" w14:textId="123CFFDF" w:rsidR="00F46210" w:rsidRPr="00702C7B" w:rsidRDefault="00F46210" w:rsidP="002157B3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02C7B">
        <w:rPr>
          <w:rFonts w:ascii="Times New Roman" w:hAnsi="Times New Roman" w:cs="Times New Roman"/>
          <w:sz w:val="20"/>
          <w:szCs w:val="20"/>
        </w:rPr>
        <w:t>H</w:t>
      </w:r>
      <w:r w:rsidR="00FC2335" w:rsidRPr="00702C7B">
        <w:rPr>
          <w:rFonts w:ascii="Times New Roman" w:hAnsi="Times New Roman" w:cs="Times New Roman"/>
          <w:sz w:val="20"/>
          <w:szCs w:val="20"/>
        </w:rPr>
        <w:t xml:space="preserve">adir di </w:t>
      </w:r>
      <w:proofErr w:type="spellStart"/>
      <w:r w:rsidR="00FC2335" w:rsidRPr="00702C7B"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 xml:space="preserve"> paling </w:t>
      </w:r>
      <w:proofErr w:type="spellStart"/>
      <w:r w:rsidR="00FC2335" w:rsidRPr="00702C7B">
        <w:rPr>
          <w:rFonts w:ascii="Times New Roman" w:hAnsi="Times New Roman" w:cs="Times New Roman"/>
          <w:sz w:val="20"/>
          <w:szCs w:val="20"/>
        </w:rPr>
        <w:t>lambat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C2335" w:rsidRPr="00702C7B">
        <w:rPr>
          <w:rFonts w:ascii="Times New Roman" w:hAnsi="Times New Roman" w:cs="Times New Roman"/>
          <w:sz w:val="20"/>
          <w:szCs w:val="20"/>
        </w:rPr>
        <w:t>pukul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 xml:space="preserve"> 07.00 WIB dan </w:t>
      </w:r>
      <w:proofErr w:type="spellStart"/>
      <w:r w:rsidR="00FC2335" w:rsidRPr="00702C7B">
        <w:rPr>
          <w:rFonts w:ascii="Times New Roman" w:hAnsi="Times New Roman" w:cs="Times New Roman"/>
          <w:sz w:val="20"/>
          <w:szCs w:val="20"/>
        </w:rPr>
        <w:t>meninggalkan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C2335" w:rsidRPr="00702C7B">
        <w:rPr>
          <w:rFonts w:ascii="Times New Roman" w:hAnsi="Times New Roman" w:cs="Times New Roman"/>
          <w:sz w:val="20"/>
          <w:szCs w:val="20"/>
        </w:rPr>
        <w:t>lingkungan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C2335" w:rsidRPr="00702C7B"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C2335" w:rsidRPr="00702C7B">
        <w:rPr>
          <w:rFonts w:ascii="Times New Roman" w:hAnsi="Times New Roman" w:cs="Times New Roman"/>
          <w:sz w:val="20"/>
          <w:szCs w:val="20"/>
        </w:rPr>
        <w:t>setelah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C2335" w:rsidRPr="00702C7B">
        <w:rPr>
          <w:rFonts w:ascii="Times New Roman" w:hAnsi="Times New Roman" w:cs="Times New Roman"/>
          <w:sz w:val="20"/>
          <w:szCs w:val="20"/>
        </w:rPr>
        <w:t>melak</w:t>
      </w:r>
      <w:r w:rsidRPr="00702C7B">
        <w:rPr>
          <w:rFonts w:ascii="Times New Roman" w:hAnsi="Times New Roman" w:cs="Times New Roman"/>
          <w:sz w:val="20"/>
          <w:szCs w:val="20"/>
        </w:rPr>
        <w:t>sanakan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solat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dzuhur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berjamaah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terlebih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dahulu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dan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sesuai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jadwal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pulang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>.</w:t>
      </w:r>
    </w:p>
    <w:p w14:paraId="7A1CD698" w14:textId="2402B8E8" w:rsidR="00FC2335" w:rsidRPr="00702C7B" w:rsidRDefault="00F46210" w:rsidP="002157B3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Siswa</w:t>
      </w:r>
      <w:proofErr w:type="spellEnd"/>
      <w:r w:rsidR="00FC2335" w:rsidRPr="00702C7B">
        <w:rPr>
          <w:rFonts w:ascii="Times New Roman" w:hAnsi="Times New Roman" w:cs="Times New Roman"/>
          <w:sz w:val="20"/>
          <w:szCs w:val="20"/>
        </w:rPr>
        <w:t xml:space="preserve"> </w:t>
      </w:r>
      <w:r w:rsidRPr="00702C7B">
        <w:rPr>
          <w:rFonts w:ascii="Times New Roman" w:hAnsi="Times New Roman" w:cs="Times New Roman"/>
          <w:sz w:val="20"/>
          <w:szCs w:val="20"/>
        </w:rPr>
        <w:t xml:space="preserve">yang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tidak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mengikuti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KBM:</w:t>
      </w:r>
    </w:p>
    <w:p w14:paraId="177C705B" w14:textId="38B1BCB3" w:rsidR="00F46210" w:rsidRPr="00702C7B" w:rsidRDefault="00702C7B" w:rsidP="002157B3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02C7B">
        <w:rPr>
          <w:rFonts w:ascii="Times New Roman" w:hAnsi="Times New Roman" w:cs="Times New Roman"/>
          <w:sz w:val="20"/>
          <w:szCs w:val="20"/>
        </w:rPr>
        <w:t xml:space="preserve">Sakit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atau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ada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keperluan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lain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selama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1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sampai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dengan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3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hari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maka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orang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tua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wali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memberitahukan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kepada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>.</w:t>
      </w:r>
    </w:p>
    <w:p w14:paraId="7B2A9651" w14:textId="598124F3" w:rsidR="00F46210" w:rsidRPr="00702C7B" w:rsidRDefault="00702C7B" w:rsidP="002157B3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02C7B">
        <w:rPr>
          <w:rFonts w:ascii="Times New Roman" w:hAnsi="Times New Roman" w:cs="Times New Roman"/>
          <w:sz w:val="20"/>
          <w:szCs w:val="20"/>
        </w:rPr>
        <w:t xml:space="preserve">Sakit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selama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lebih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dari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3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hari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wajib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melampirkan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surat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keterangan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dokter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>.</w:t>
      </w:r>
    </w:p>
    <w:p w14:paraId="366BDDAC" w14:textId="4A8EB474" w:rsidR="00F46210" w:rsidRPr="00702C7B" w:rsidRDefault="00702C7B" w:rsidP="002157B3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02C7B">
        <w:rPr>
          <w:rFonts w:ascii="Times New Roman" w:hAnsi="Times New Roman" w:cs="Times New Roman"/>
          <w:sz w:val="20"/>
          <w:szCs w:val="20"/>
        </w:rPr>
        <w:t>Keperluan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selama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lebih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dari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2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hari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maka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orang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tua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wali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wajib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dating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ke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untuk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megurus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perizinan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melalui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wali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kelas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>.</w:t>
      </w:r>
    </w:p>
    <w:p w14:paraId="1D4080F8" w14:textId="2121A5E7" w:rsidR="00F46210" w:rsidRPr="00702C7B" w:rsidRDefault="00702C7B" w:rsidP="002157B3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Siswa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r w:rsidR="00F46210" w:rsidRPr="00702C7B">
        <w:rPr>
          <w:rFonts w:ascii="Times New Roman" w:hAnsi="Times New Roman" w:cs="Times New Roman"/>
          <w:sz w:val="20"/>
          <w:szCs w:val="20"/>
        </w:rPr>
        <w:t xml:space="preserve">yang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terpaksa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meinggalkan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KBM:</w:t>
      </w:r>
    </w:p>
    <w:p w14:paraId="2E85CD46" w14:textId="7A39E412" w:rsidR="00F46210" w:rsidRPr="00702C7B" w:rsidRDefault="00702C7B" w:rsidP="002157B3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02C7B">
        <w:rPr>
          <w:rFonts w:ascii="Times New Roman" w:hAnsi="Times New Roman" w:cs="Times New Roman"/>
          <w:sz w:val="20"/>
          <w:szCs w:val="20"/>
        </w:rPr>
        <w:t xml:space="preserve">Sakit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harus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mendapatkan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izin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dari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guru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pengajar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dan guru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piket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>.</w:t>
      </w:r>
    </w:p>
    <w:p w14:paraId="6375CADE" w14:textId="1444E1E1" w:rsidR="00F46210" w:rsidRPr="00702C7B" w:rsidRDefault="00702C7B" w:rsidP="002157B3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02C7B">
        <w:rPr>
          <w:rFonts w:ascii="Times New Roman" w:hAnsi="Times New Roman" w:cs="Times New Roman"/>
          <w:sz w:val="20"/>
          <w:szCs w:val="20"/>
        </w:rPr>
        <w:t>Keperluan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keluarga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harus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mendapatkan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izin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dari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guru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piket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dengan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membawa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surat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keterangan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dari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orang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tua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siswa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>.</w:t>
      </w:r>
    </w:p>
    <w:p w14:paraId="635989E4" w14:textId="058F0EEB" w:rsidR="0044533E" w:rsidRPr="00702C7B" w:rsidRDefault="00702C7B" w:rsidP="002157B3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02C7B">
        <w:rPr>
          <w:rFonts w:ascii="Times New Roman" w:hAnsi="Times New Roman" w:cs="Times New Roman"/>
          <w:sz w:val="20"/>
          <w:szCs w:val="20"/>
        </w:rPr>
        <w:t>Keperluan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r w:rsidR="00F46210" w:rsidRPr="00702C7B">
        <w:rPr>
          <w:rFonts w:ascii="Times New Roman" w:hAnsi="Times New Roman" w:cs="Times New Roman"/>
          <w:sz w:val="20"/>
          <w:szCs w:val="20"/>
        </w:rPr>
        <w:t xml:space="preserve">yang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berkaitan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dengan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kegiatan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46210" w:rsidRPr="00702C7B">
        <w:rPr>
          <w:rFonts w:ascii="Times New Roman" w:hAnsi="Times New Roman" w:cs="Times New Roman"/>
          <w:sz w:val="20"/>
          <w:szCs w:val="20"/>
        </w:rPr>
        <w:t>harus</w:t>
      </w:r>
      <w:proofErr w:type="spellEnd"/>
      <w:r w:rsidR="00F46210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mendapatkan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izin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dari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 guru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pengajar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, guru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piket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, dan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pembina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ekstrakulikuler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>.</w:t>
      </w:r>
    </w:p>
    <w:p w14:paraId="73AD8A3A" w14:textId="05D6AC8D" w:rsidR="0044533E" w:rsidRPr="00702C7B" w:rsidRDefault="00702C7B" w:rsidP="002157B3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02C7B">
        <w:rPr>
          <w:rFonts w:ascii="Times New Roman" w:hAnsi="Times New Roman" w:cs="Times New Roman"/>
          <w:sz w:val="20"/>
          <w:szCs w:val="20"/>
        </w:rPr>
        <w:t>Di</w:t>
      </w:r>
      <w:r w:rsidR="0044533E" w:rsidRPr="00702C7B">
        <w:rPr>
          <w:rFonts w:ascii="Times New Roman" w:hAnsi="Times New Roman" w:cs="Times New Roman"/>
          <w:sz w:val="20"/>
          <w:szCs w:val="20"/>
        </w:rPr>
        <w:t>jemput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sebelum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 jam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pelajaran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selesai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penjemput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wajib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melaporkan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kepada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 guru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piket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 dan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menyerakan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kartu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identitas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penjemput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>.</w:t>
      </w:r>
    </w:p>
    <w:p w14:paraId="76DA3761" w14:textId="60D1E773" w:rsidR="0044533E" w:rsidRPr="00702C7B" w:rsidRDefault="00702C7B" w:rsidP="002157B3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02C7B">
        <w:rPr>
          <w:rFonts w:ascii="Times New Roman" w:hAnsi="Times New Roman" w:cs="Times New Roman"/>
          <w:sz w:val="20"/>
          <w:szCs w:val="20"/>
        </w:rPr>
        <w:t>Berperilaku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baik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jujur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, dan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hormat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kepada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 guru,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karyawan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, den sesame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siswa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lingkungan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 SMPN 6 </w:t>
      </w:r>
      <w:proofErr w:type="spellStart"/>
      <w:r w:rsidR="0044533E" w:rsidRPr="00702C7B">
        <w:rPr>
          <w:rFonts w:ascii="Times New Roman" w:hAnsi="Times New Roman" w:cs="Times New Roman"/>
          <w:sz w:val="20"/>
          <w:szCs w:val="20"/>
        </w:rPr>
        <w:t>Rangkasbitung</w:t>
      </w:r>
      <w:proofErr w:type="spellEnd"/>
      <w:r w:rsidR="0044533E" w:rsidRPr="00702C7B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830AF13" w14:textId="77777777" w:rsidR="0044533E" w:rsidRPr="00702C7B" w:rsidRDefault="0044533E" w:rsidP="002157B3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02C7B">
        <w:rPr>
          <w:rFonts w:ascii="Times New Roman" w:hAnsi="Times New Roman" w:cs="Times New Roman"/>
          <w:sz w:val="20"/>
          <w:szCs w:val="20"/>
        </w:rPr>
        <w:t>Berperan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aktif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menciptakan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suasana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kondusif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lingkungan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dan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sekitarnya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>.</w:t>
      </w:r>
    </w:p>
    <w:p w14:paraId="19D9D65D" w14:textId="3881BFA1" w:rsidR="0044533E" w:rsidRPr="00702C7B" w:rsidRDefault="0044533E" w:rsidP="002157B3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Menjaga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nama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baik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almamater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dan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berupaya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meingkatkan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prestasi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baik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dari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bidang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702C7B">
        <w:rPr>
          <w:rFonts w:ascii="Times New Roman" w:hAnsi="Times New Roman" w:cs="Times New Roman"/>
          <w:sz w:val="20"/>
          <w:szCs w:val="20"/>
        </w:rPr>
        <w:t>intrakulikuler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maupun</w:t>
      </w:r>
      <w:proofErr w:type="spellEnd"/>
      <w:proofErr w:type="gram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ekstrakulikuter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>.</w:t>
      </w:r>
    </w:p>
    <w:p w14:paraId="64A15010" w14:textId="7D318687" w:rsidR="0044533E" w:rsidRPr="00702C7B" w:rsidRDefault="0044533E" w:rsidP="002157B3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02C7B">
        <w:rPr>
          <w:rFonts w:ascii="Times New Roman" w:hAnsi="Times New Roman" w:cs="Times New Roman"/>
          <w:sz w:val="20"/>
          <w:szCs w:val="20"/>
        </w:rPr>
        <w:t xml:space="preserve">Ketika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mengikuti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pelajaran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olahraga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wajib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memakai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pakaian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olahraga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yang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telah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ditentukan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oleh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>.</w:t>
      </w:r>
    </w:p>
    <w:p w14:paraId="69DF72E2" w14:textId="2BA275A6" w:rsidR="0044533E" w:rsidRPr="00702C7B" w:rsidRDefault="0044533E" w:rsidP="002157B3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Membawa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identitas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siswa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kartu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siswa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>.</w:t>
      </w:r>
    </w:p>
    <w:p w14:paraId="12883B12" w14:textId="02189640" w:rsidR="0044533E" w:rsidRPr="00702C7B" w:rsidRDefault="0044533E" w:rsidP="002157B3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02C7B">
        <w:rPr>
          <w:rFonts w:ascii="Times New Roman" w:hAnsi="Times New Roman" w:cs="Times New Roman"/>
          <w:sz w:val="20"/>
          <w:szCs w:val="20"/>
        </w:rPr>
        <w:t xml:space="preserve">Jika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mengadakan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kegiatan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ekstrakulikuler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dalam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atau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luar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sampai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menginap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harus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diketahui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oleh orang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tua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dan seizin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kepala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serta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didampingin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pembina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02C7B" w:rsidRPr="00702C7B">
        <w:rPr>
          <w:rFonts w:ascii="Times New Roman" w:hAnsi="Times New Roman" w:cs="Times New Roman"/>
          <w:sz w:val="20"/>
          <w:szCs w:val="20"/>
        </w:rPr>
        <w:t>ekstrakulikuler</w:t>
      </w:r>
      <w:proofErr w:type="spellEnd"/>
      <w:r w:rsidR="00702C7B" w:rsidRPr="00702C7B">
        <w:rPr>
          <w:rFonts w:ascii="Times New Roman" w:hAnsi="Times New Roman" w:cs="Times New Roman"/>
          <w:sz w:val="20"/>
          <w:szCs w:val="20"/>
        </w:rPr>
        <w:t>.</w:t>
      </w:r>
    </w:p>
    <w:p w14:paraId="0448C7FB" w14:textId="44C839B2" w:rsidR="00702C7B" w:rsidRPr="00702C7B" w:rsidRDefault="00702C7B" w:rsidP="002157B3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02C7B">
        <w:rPr>
          <w:rFonts w:ascii="Times New Roman" w:hAnsi="Times New Roman" w:cs="Times New Roman"/>
          <w:sz w:val="20"/>
          <w:szCs w:val="20"/>
        </w:rPr>
        <w:t xml:space="preserve">Jika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ada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kegiatan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organisasi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atau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kelompol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dari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luar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baik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melibatkan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siswa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atau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tidak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dan di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dalam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lingkungan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harus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diketahui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dan seizin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kepala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>.</w:t>
      </w:r>
    </w:p>
    <w:p w14:paraId="2A38FAD4" w14:textId="30591928" w:rsidR="00702C7B" w:rsidRPr="00702C7B" w:rsidRDefault="00702C7B" w:rsidP="002157B3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Menjaga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keutuhan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dan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kebersihan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kelas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serta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alat-alat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inventaris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dan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milik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pribadi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>.</w:t>
      </w:r>
    </w:p>
    <w:p w14:paraId="3CE1A552" w14:textId="7D3CD435" w:rsidR="00FC2335" w:rsidRDefault="00702C7B" w:rsidP="002157B3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02C7B">
        <w:rPr>
          <w:rFonts w:ascii="Times New Roman" w:hAnsi="Times New Roman" w:cs="Times New Roman"/>
          <w:sz w:val="20"/>
          <w:szCs w:val="20"/>
        </w:rPr>
        <w:t xml:space="preserve">Tidak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membawa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motor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ke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dalam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lingkungan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02C7B"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Pr="00702C7B">
        <w:rPr>
          <w:rFonts w:ascii="Times New Roman" w:hAnsi="Times New Roman" w:cs="Times New Roman"/>
          <w:sz w:val="20"/>
          <w:szCs w:val="20"/>
        </w:rPr>
        <w:t>.</w:t>
      </w:r>
    </w:p>
    <w:p w14:paraId="21A5FB74" w14:textId="77777777" w:rsidR="00702C7B" w:rsidRDefault="00702C7B" w:rsidP="002157B3">
      <w:pPr>
        <w:pStyle w:val="ListParagraph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8F4D3FD" w14:textId="48F7D31D" w:rsidR="00702C7B" w:rsidRDefault="00702C7B" w:rsidP="002157B3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Pakaian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Seragam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14:paraId="666AE6C9" w14:textId="66398316" w:rsidR="00702C7B" w:rsidRDefault="00702C7B" w:rsidP="002157B3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Hari Senin dan Selasa</w:t>
      </w:r>
    </w:p>
    <w:p w14:paraId="17E65793" w14:textId="77777777" w:rsidR="0023111D" w:rsidRDefault="00702C7B" w:rsidP="002157B3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Putra: </w:t>
      </w:r>
      <w:proofErr w:type="spellStart"/>
      <w:r>
        <w:rPr>
          <w:rFonts w:ascii="Times New Roman" w:hAnsi="Times New Roman" w:cs="Times New Roman"/>
          <w:sz w:val="20"/>
          <w:szCs w:val="20"/>
        </w:rPr>
        <w:t>celana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panjang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biru</w:t>
      </w:r>
      <w:proofErr w:type="spellEnd"/>
      <w:r w:rsidR="0023111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23111D">
        <w:rPr>
          <w:rFonts w:ascii="Times New Roman" w:hAnsi="Times New Roman" w:cs="Times New Roman"/>
          <w:sz w:val="20"/>
          <w:szCs w:val="20"/>
        </w:rPr>
        <w:t>kemeja</w:t>
      </w:r>
      <w:proofErr w:type="spellEnd"/>
      <w:r w:rsidR="002311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3111D">
        <w:rPr>
          <w:rFonts w:ascii="Times New Roman" w:hAnsi="Times New Roman" w:cs="Times New Roman"/>
          <w:sz w:val="20"/>
          <w:szCs w:val="20"/>
        </w:rPr>
        <w:t>putih</w:t>
      </w:r>
      <w:proofErr w:type="spellEnd"/>
      <w:r w:rsidR="002311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3111D">
        <w:rPr>
          <w:rFonts w:ascii="Times New Roman" w:hAnsi="Times New Roman" w:cs="Times New Roman"/>
          <w:sz w:val="20"/>
          <w:szCs w:val="20"/>
        </w:rPr>
        <w:t>lengan</w:t>
      </w:r>
      <w:proofErr w:type="spellEnd"/>
      <w:r w:rsidR="002311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3111D">
        <w:rPr>
          <w:rFonts w:ascii="Times New Roman" w:hAnsi="Times New Roman" w:cs="Times New Roman"/>
          <w:sz w:val="20"/>
          <w:szCs w:val="20"/>
        </w:rPr>
        <w:t>pendek</w:t>
      </w:r>
      <w:proofErr w:type="spellEnd"/>
      <w:r w:rsidR="002311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3111D">
        <w:rPr>
          <w:rFonts w:ascii="Times New Roman" w:hAnsi="Times New Roman" w:cs="Times New Roman"/>
          <w:sz w:val="20"/>
          <w:szCs w:val="20"/>
        </w:rPr>
        <w:t>dengan</w:t>
      </w:r>
      <w:proofErr w:type="spellEnd"/>
      <w:r w:rsidR="002311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3111D">
        <w:rPr>
          <w:rFonts w:ascii="Times New Roman" w:hAnsi="Times New Roman" w:cs="Times New Roman"/>
          <w:sz w:val="20"/>
          <w:szCs w:val="20"/>
        </w:rPr>
        <w:t>atribut</w:t>
      </w:r>
      <w:proofErr w:type="spellEnd"/>
      <w:r w:rsidR="002311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3111D">
        <w:rPr>
          <w:rFonts w:ascii="Times New Roman" w:hAnsi="Times New Roman" w:cs="Times New Roman"/>
          <w:sz w:val="20"/>
          <w:szCs w:val="20"/>
        </w:rPr>
        <w:t>lengkap</w:t>
      </w:r>
      <w:proofErr w:type="spellEnd"/>
      <w:r w:rsidR="0023111D">
        <w:rPr>
          <w:rFonts w:ascii="Times New Roman" w:hAnsi="Times New Roman" w:cs="Times New Roman"/>
          <w:sz w:val="20"/>
          <w:szCs w:val="20"/>
        </w:rPr>
        <w:t xml:space="preserve"> dan </w:t>
      </w:r>
      <w:proofErr w:type="spellStart"/>
      <w:r w:rsidR="0023111D">
        <w:rPr>
          <w:rFonts w:ascii="Times New Roman" w:hAnsi="Times New Roman" w:cs="Times New Roman"/>
          <w:sz w:val="20"/>
          <w:szCs w:val="20"/>
        </w:rPr>
        <w:t>rompi</w:t>
      </w:r>
      <w:proofErr w:type="spellEnd"/>
      <w:r w:rsidR="0023111D">
        <w:rPr>
          <w:rFonts w:ascii="Times New Roman" w:hAnsi="Times New Roman" w:cs="Times New Roman"/>
          <w:sz w:val="20"/>
          <w:szCs w:val="20"/>
        </w:rPr>
        <w:t>.</w:t>
      </w:r>
    </w:p>
    <w:p w14:paraId="23802C3D" w14:textId="10E13DDF" w:rsidR="0023111D" w:rsidRPr="0023111D" w:rsidRDefault="0023111D" w:rsidP="002157B3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Putri: </w:t>
      </w:r>
      <w:proofErr w:type="spellStart"/>
      <w:r>
        <w:rPr>
          <w:rFonts w:ascii="Times New Roman" w:hAnsi="Times New Roman" w:cs="Times New Roman"/>
          <w:sz w:val="20"/>
          <w:szCs w:val="20"/>
        </w:rPr>
        <w:t>Rok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panjang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biru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kemeja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putih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lengan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panjang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dengan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atribut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lengkap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jilbab </w:t>
      </w:r>
      <w:proofErr w:type="spellStart"/>
      <w:r>
        <w:rPr>
          <w:rFonts w:ascii="Times New Roman" w:hAnsi="Times New Roman" w:cs="Times New Roman"/>
          <w:sz w:val="20"/>
          <w:szCs w:val="20"/>
        </w:rPr>
        <w:t>bergo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berwarna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putih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dan </w:t>
      </w:r>
      <w:proofErr w:type="spellStart"/>
      <w:r>
        <w:rPr>
          <w:rFonts w:ascii="Times New Roman" w:hAnsi="Times New Roman" w:cs="Times New Roman"/>
          <w:sz w:val="20"/>
          <w:szCs w:val="20"/>
        </w:rPr>
        <w:t>rompi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766C6A6" w14:textId="62CEE514" w:rsidR="00702C7B" w:rsidRDefault="0023111D" w:rsidP="002157B3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Hari Rabu: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Seluruh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311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siswa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memakai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pakaian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Pramuka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</w:p>
    <w:p w14:paraId="36371006" w14:textId="08CC05BD" w:rsidR="0023111D" w:rsidRDefault="0023111D" w:rsidP="002157B3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Hari Kamis:</w:t>
      </w:r>
    </w:p>
    <w:p w14:paraId="1604E12E" w14:textId="5F4DCBFD" w:rsidR="0023111D" w:rsidRDefault="0023111D" w:rsidP="002157B3">
      <w:pPr>
        <w:pStyle w:val="ListParagraph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Putra: Celana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panjang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hitam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dan </w:t>
      </w:r>
      <w:proofErr w:type="spellStart"/>
      <w:r>
        <w:rPr>
          <w:rFonts w:ascii="Times New Roman" w:hAnsi="Times New Roman" w:cs="Times New Roman"/>
          <w:sz w:val="20"/>
          <w:szCs w:val="20"/>
        </w:rPr>
        <w:t>kemeja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batik </w:t>
      </w:r>
      <w:proofErr w:type="spellStart"/>
      <w:r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tangan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pendek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</w:p>
    <w:p w14:paraId="4697A391" w14:textId="7A3BBFEA" w:rsidR="0023111D" w:rsidRDefault="0023111D" w:rsidP="002157B3">
      <w:pPr>
        <w:pStyle w:val="ListParagraph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Putri: </w:t>
      </w:r>
      <w:proofErr w:type="spellStart"/>
      <w:r>
        <w:rPr>
          <w:rFonts w:ascii="Times New Roman" w:hAnsi="Times New Roman" w:cs="Times New Roman"/>
          <w:sz w:val="20"/>
          <w:szCs w:val="20"/>
        </w:rPr>
        <w:t>rok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hitam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panjang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kemeja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batik </w:t>
      </w:r>
      <w:proofErr w:type="spellStart"/>
      <w:r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lengan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panjang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dan jilbab </w:t>
      </w:r>
      <w:proofErr w:type="spellStart"/>
      <w:r>
        <w:rPr>
          <w:rFonts w:ascii="Times New Roman" w:hAnsi="Times New Roman" w:cs="Times New Roman"/>
          <w:sz w:val="20"/>
          <w:szCs w:val="20"/>
        </w:rPr>
        <w:t>bergo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berwarna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putih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</w:p>
    <w:p w14:paraId="613E6526" w14:textId="730F940B" w:rsidR="0023111D" w:rsidRDefault="0023111D" w:rsidP="002157B3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Hari Jumat</w:t>
      </w:r>
      <w:r w:rsidR="000B1E88">
        <w:rPr>
          <w:rFonts w:ascii="Times New Roman" w:hAnsi="Times New Roman" w:cs="Times New Roman"/>
          <w:sz w:val="20"/>
          <w:szCs w:val="20"/>
        </w:rPr>
        <w:t>:</w:t>
      </w:r>
    </w:p>
    <w:p w14:paraId="37AF65A1" w14:textId="78150FA3" w:rsidR="000B1E88" w:rsidRDefault="000B1E88" w:rsidP="002157B3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Putra: Celana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panjang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hitam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dan </w:t>
      </w:r>
      <w:proofErr w:type="spellStart"/>
      <w:r>
        <w:rPr>
          <w:rFonts w:ascii="Times New Roman" w:hAnsi="Times New Roman" w:cs="Times New Roman"/>
          <w:sz w:val="20"/>
          <w:szCs w:val="20"/>
        </w:rPr>
        <w:t>kemeja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koko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warna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putih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polos.</w:t>
      </w:r>
    </w:p>
    <w:p w14:paraId="5B05D002" w14:textId="408EA9D6" w:rsidR="000B1E88" w:rsidRDefault="000B1E88" w:rsidP="002157B3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Putri: </w:t>
      </w:r>
      <w:proofErr w:type="spellStart"/>
      <w:r>
        <w:rPr>
          <w:rFonts w:ascii="Times New Roman" w:hAnsi="Times New Roman" w:cs="Times New Roman"/>
          <w:sz w:val="20"/>
          <w:szCs w:val="20"/>
        </w:rPr>
        <w:t>Rok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panjang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berwarna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hitam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dengan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kemeja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Muslimah (baju </w:t>
      </w:r>
      <w:proofErr w:type="spellStart"/>
      <w:r>
        <w:rPr>
          <w:rFonts w:ascii="Times New Roman" w:hAnsi="Times New Roman" w:cs="Times New Roman"/>
          <w:sz w:val="20"/>
          <w:szCs w:val="20"/>
        </w:rPr>
        <w:t>suster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), jilbab </w:t>
      </w:r>
      <w:proofErr w:type="spellStart"/>
      <w:r>
        <w:rPr>
          <w:rFonts w:ascii="Times New Roman" w:hAnsi="Times New Roman" w:cs="Times New Roman"/>
          <w:sz w:val="20"/>
          <w:szCs w:val="20"/>
        </w:rPr>
        <w:t>bergo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berwarna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hitam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</w:p>
    <w:p w14:paraId="40147996" w14:textId="5B3679C6" w:rsidR="000758C7" w:rsidRDefault="000B1E88" w:rsidP="002157B3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Hari </w:t>
      </w:r>
      <w:proofErr w:type="spellStart"/>
      <w:r>
        <w:rPr>
          <w:rFonts w:ascii="Times New Roman" w:hAnsi="Times New Roman" w:cs="Times New Roman"/>
          <w:sz w:val="20"/>
          <w:szCs w:val="20"/>
        </w:rPr>
        <w:t>senin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hingga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Jumat </w:t>
      </w:r>
      <w:proofErr w:type="spellStart"/>
      <w:r>
        <w:rPr>
          <w:rFonts w:ascii="Times New Roman" w:hAnsi="Times New Roman" w:cs="Times New Roman"/>
          <w:sz w:val="20"/>
          <w:szCs w:val="20"/>
        </w:rPr>
        <w:t>siswa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memakai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sepatu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berwarna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hitam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dan </w:t>
      </w:r>
      <w:proofErr w:type="spellStart"/>
      <w:r>
        <w:rPr>
          <w:rFonts w:ascii="Times New Roman" w:hAnsi="Times New Roman" w:cs="Times New Roman"/>
          <w:sz w:val="20"/>
          <w:szCs w:val="20"/>
        </w:rPr>
        <w:t>kaos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kaki </w:t>
      </w:r>
      <w:proofErr w:type="spellStart"/>
      <w:r>
        <w:rPr>
          <w:rFonts w:ascii="Times New Roman" w:hAnsi="Times New Roman" w:cs="Times New Roman"/>
          <w:sz w:val="20"/>
          <w:szCs w:val="20"/>
        </w:rPr>
        <w:t>putih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53EA913F" w14:textId="021179C1" w:rsidR="00956FCD" w:rsidRDefault="00956FCD" w:rsidP="00956FCD">
      <w:pPr>
        <w:pStyle w:val="ListParagraph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4262096D" w14:textId="77777777" w:rsidR="000758C7" w:rsidRPr="000758C7" w:rsidRDefault="000758C7" w:rsidP="002157B3">
      <w:pPr>
        <w:pStyle w:val="ListParagraph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44A5681" w14:textId="46107470" w:rsidR="000758C7" w:rsidRDefault="000758C7" w:rsidP="002157B3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Jenis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Pelanggaran</w:t>
      </w:r>
      <w:proofErr w:type="spellEnd"/>
    </w:p>
    <w:p w14:paraId="004FBE5D" w14:textId="4AB3145C" w:rsidR="000758C7" w:rsidRDefault="000758C7" w:rsidP="002157B3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Pelanggaran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ringan</w:t>
      </w:r>
      <w:proofErr w:type="spellEnd"/>
    </w:p>
    <w:p w14:paraId="5320EBD5" w14:textId="3D6A002A" w:rsidR="000758C7" w:rsidRDefault="000758C7" w:rsidP="002157B3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Masuk </w:t>
      </w:r>
      <w:proofErr w:type="spellStart"/>
      <w:r>
        <w:rPr>
          <w:rFonts w:ascii="Times New Roman" w:hAnsi="Times New Roman" w:cs="Times New Roman"/>
          <w:sz w:val="20"/>
          <w:szCs w:val="20"/>
        </w:rPr>
        <w:t>terlambat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lebih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dari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10 </w:t>
      </w:r>
      <w:proofErr w:type="spellStart"/>
      <w:r>
        <w:rPr>
          <w:rFonts w:ascii="Times New Roman" w:hAnsi="Times New Roman" w:cs="Times New Roman"/>
          <w:sz w:val="20"/>
          <w:szCs w:val="20"/>
        </w:rPr>
        <w:t>menit</w:t>
      </w:r>
      <w:proofErr w:type="spellEnd"/>
    </w:p>
    <w:p w14:paraId="26952F10" w14:textId="32DCAF97" w:rsidR="000758C7" w:rsidRDefault="000758C7" w:rsidP="002157B3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Keluar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kelas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tanpa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izin</w:t>
      </w:r>
      <w:proofErr w:type="spellEnd"/>
    </w:p>
    <w:p w14:paraId="5748FE68" w14:textId="27B35FBA" w:rsidR="000758C7" w:rsidRDefault="000758C7" w:rsidP="002157B3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Berpakaian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tidak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sesuai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dengan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aturan</w:t>
      </w:r>
      <w:proofErr w:type="spellEnd"/>
    </w:p>
    <w:p w14:paraId="276C26AF" w14:textId="03A24D3A" w:rsidR="000758C7" w:rsidRDefault="000758C7" w:rsidP="002157B3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Mengganggu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mengacaukan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kelas</w:t>
      </w:r>
      <w:proofErr w:type="spellEnd"/>
    </w:p>
    <w:p w14:paraId="04794B6B" w14:textId="76CC69C5" w:rsidR="000758C7" w:rsidRDefault="000758C7" w:rsidP="002157B3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Mencontek</w:t>
      </w:r>
      <w:proofErr w:type="spellEnd"/>
    </w:p>
    <w:p w14:paraId="1B029DCF" w14:textId="32717BB7" w:rsidR="000758C7" w:rsidRDefault="000758C7" w:rsidP="002157B3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Dandan </w:t>
      </w:r>
      <w:proofErr w:type="spellStart"/>
      <w:r>
        <w:rPr>
          <w:rFonts w:ascii="Times New Roman" w:hAnsi="Times New Roman" w:cs="Times New Roman"/>
          <w:sz w:val="20"/>
          <w:szCs w:val="20"/>
        </w:rPr>
        <w:t>berlebihan</w:t>
      </w:r>
      <w:proofErr w:type="spellEnd"/>
    </w:p>
    <w:p w14:paraId="46A3F22C" w14:textId="755CEA67" w:rsidR="000758C7" w:rsidRDefault="000758C7" w:rsidP="002157B3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Pelanggaran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sedang</w:t>
      </w:r>
      <w:proofErr w:type="spellEnd"/>
    </w:p>
    <w:p w14:paraId="089973A6" w14:textId="7FE2E2F1" w:rsidR="000758C7" w:rsidRDefault="000758C7" w:rsidP="002157B3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Membawa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Hp</w:t>
      </w:r>
    </w:p>
    <w:p w14:paraId="3E293F2C" w14:textId="75D70932" w:rsidR="000758C7" w:rsidRDefault="000758C7" w:rsidP="002157B3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Tidak </w:t>
      </w:r>
      <w:proofErr w:type="spellStart"/>
      <w:r>
        <w:rPr>
          <w:rFonts w:ascii="Times New Roman" w:hAnsi="Times New Roman" w:cs="Times New Roman"/>
          <w:sz w:val="20"/>
          <w:szCs w:val="20"/>
        </w:rPr>
        <w:t>mengindahkan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panggilan</w:t>
      </w:r>
      <w:proofErr w:type="spellEnd"/>
    </w:p>
    <w:p w14:paraId="5588B4AE" w14:textId="7B4FB098" w:rsidR="000758C7" w:rsidRDefault="000758C7" w:rsidP="002157B3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Rambut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gondrong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disemir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warna</w:t>
      </w:r>
      <w:proofErr w:type="spellEnd"/>
    </w:p>
    <w:p w14:paraId="3B36BE9D" w14:textId="382F811B" w:rsidR="000758C7" w:rsidRDefault="000758C7" w:rsidP="002157B3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Merusak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fasilitas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sekolah</w:t>
      </w:r>
      <w:proofErr w:type="spellEnd"/>
    </w:p>
    <w:p w14:paraId="1178BE88" w14:textId="3EA893C3" w:rsidR="000758C7" w:rsidRDefault="000758C7" w:rsidP="002157B3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Berbicara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bersikap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dan </w:t>
      </w:r>
      <w:proofErr w:type="spellStart"/>
      <w:r>
        <w:rPr>
          <w:rFonts w:ascii="Times New Roman" w:hAnsi="Times New Roman" w:cs="Times New Roman"/>
          <w:sz w:val="20"/>
          <w:szCs w:val="20"/>
        </w:rPr>
        <w:t>berbuat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tidak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sopan</w:t>
      </w:r>
      <w:proofErr w:type="spellEnd"/>
    </w:p>
    <w:p w14:paraId="64397B07" w14:textId="72A7EB9F" w:rsidR="000758C7" w:rsidRDefault="000758C7" w:rsidP="002157B3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Membolos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meninggalkan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tanpa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izin</w:t>
      </w:r>
      <w:proofErr w:type="spellEnd"/>
    </w:p>
    <w:p w14:paraId="2F072867" w14:textId="568F48C4" w:rsidR="000758C7" w:rsidRDefault="000758C7" w:rsidP="002157B3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Tidak </w:t>
      </w:r>
      <w:proofErr w:type="spellStart"/>
      <w:r>
        <w:rPr>
          <w:rFonts w:ascii="Times New Roman" w:hAnsi="Times New Roman" w:cs="Times New Roman"/>
          <w:sz w:val="20"/>
          <w:szCs w:val="20"/>
        </w:rPr>
        <w:t>masuk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tanpa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keterangan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lebih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dari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3 kali</w:t>
      </w:r>
    </w:p>
    <w:p w14:paraId="51E75CEC" w14:textId="4CEAD600" w:rsidR="000758C7" w:rsidRDefault="000758C7" w:rsidP="002157B3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Tidak </w:t>
      </w:r>
      <w:proofErr w:type="spellStart"/>
      <w:r>
        <w:rPr>
          <w:rFonts w:ascii="Times New Roman" w:hAnsi="Times New Roman" w:cs="Times New Roman"/>
          <w:sz w:val="20"/>
          <w:szCs w:val="20"/>
        </w:rPr>
        <w:t>mengikuti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kegiatan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pembiasaan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tanpa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alas </w:t>
      </w:r>
      <w:proofErr w:type="gramStart"/>
      <w:r>
        <w:rPr>
          <w:rFonts w:ascii="Times New Roman" w:hAnsi="Times New Roman" w:cs="Times New Roman"/>
          <w:sz w:val="20"/>
          <w:szCs w:val="20"/>
        </w:rPr>
        <w:t>an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yang </w:t>
      </w:r>
      <w:proofErr w:type="spellStart"/>
      <w:r>
        <w:rPr>
          <w:rFonts w:ascii="Times New Roman" w:hAnsi="Times New Roman" w:cs="Times New Roman"/>
          <w:sz w:val="20"/>
          <w:szCs w:val="20"/>
        </w:rPr>
        <w:t>kuat</w:t>
      </w:r>
      <w:proofErr w:type="spellEnd"/>
    </w:p>
    <w:p w14:paraId="682097D6" w14:textId="12373DDB" w:rsidR="000758C7" w:rsidRDefault="000758C7" w:rsidP="002157B3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Pelanggaran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Berat</w:t>
      </w:r>
    </w:p>
    <w:p w14:paraId="6C4CC183" w14:textId="3814DC5E" w:rsidR="000758C7" w:rsidRDefault="000758C7" w:rsidP="002157B3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Membawa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dan </w:t>
      </w:r>
      <w:proofErr w:type="spellStart"/>
      <w:r>
        <w:rPr>
          <w:rFonts w:ascii="Times New Roman" w:hAnsi="Times New Roman" w:cs="Times New Roman"/>
          <w:sz w:val="20"/>
          <w:szCs w:val="20"/>
        </w:rPr>
        <w:t>merokok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>
        <w:rPr>
          <w:rFonts w:ascii="Times New Roman" w:hAnsi="Times New Roman" w:cs="Times New Roman"/>
          <w:sz w:val="20"/>
          <w:szCs w:val="20"/>
        </w:rPr>
        <w:t>lingkungan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sekolah</w:t>
      </w:r>
      <w:proofErr w:type="spellEnd"/>
    </w:p>
    <w:p w14:paraId="1356CDC1" w14:textId="5635BF7E" w:rsidR="000758C7" w:rsidRDefault="000758C7" w:rsidP="002157B3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Membawa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memakai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 </w:t>
      </w:r>
      <w:proofErr w:type="spellStart"/>
      <w:r>
        <w:rPr>
          <w:rFonts w:ascii="Times New Roman" w:hAnsi="Times New Roman" w:cs="Times New Roman"/>
          <w:sz w:val="20"/>
          <w:szCs w:val="20"/>
        </w:rPr>
        <w:t>menyimpan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dan </w:t>
      </w:r>
      <w:proofErr w:type="spellStart"/>
      <w:r>
        <w:rPr>
          <w:rFonts w:ascii="Times New Roman" w:hAnsi="Times New Roman" w:cs="Times New Roman"/>
          <w:sz w:val="20"/>
          <w:szCs w:val="20"/>
        </w:rPr>
        <w:t>mengedarkan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minuman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keras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dan </w:t>
      </w:r>
      <w:proofErr w:type="spellStart"/>
      <w:r>
        <w:rPr>
          <w:rFonts w:ascii="Times New Roman" w:hAnsi="Times New Roman" w:cs="Times New Roman"/>
          <w:sz w:val="20"/>
          <w:szCs w:val="20"/>
        </w:rPr>
        <w:t>narkotika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</w:p>
    <w:p w14:paraId="670028E0" w14:textId="4A8BBC50" w:rsidR="000758C7" w:rsidRDefault="000758C7" w:rsidP="002157B3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Membawa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buku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gambar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majalah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/VCD/CD </w:t>
      </w:r>
      <w:proofErr w:type="spellStart"/>
      <w:r>
        <w:rPr>
          <w:rFonts w:ascii="Times New Roman" w:hAnsi="Times New Roman" w:cs="Times New Roman"/>
          <w:sz w:val="20"/>
          <w:szCs w:val="20"/>
        </w:rPr>
        <w:t>pronografi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</w:p>
    <w:p w14:paraId="6DC4212D" w14:textId="13DBCF92" w:rsidR="000758C7" w:rsidRDefault="000758C7" w:rsidP="002157B3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Tawuran</w:t>
      </w:r>
      <w:proofErr w:type="spellEnd"/>
    </w:p>
    <w:p w14:paraId="72B6D9B8" w14:textId="25C8D22C" w:rsidR="000758C7" w:rsidRDefault="000758C7" w:rsidP="002157B3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Berkelahi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dengan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teman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satu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sekolah</w:t>
      </w:r>
      <w:proofErr w:type="spellEnd"/>
    </w:p>
    <w:p w14:paraId="2433B289" w14:textId="5E1BDC3D" w:rsidR="000758C7" w:rsidRDefault="000758C7" w:rsidP="002157B3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Membawa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senjata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tajam</w:t>
      </w:r>
      <w:proofErr w:type="spellEnd"/>
    </w:p>
    <w:p w14:paraId="6DDCFE14" w14:textId="55F4D01A" w:rsidR="000758C7" w:rsidRDefault="000758C7" w:rsidP="002157B3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Berjudi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bermain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kartu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dan </w:t>
      </w:r>
      <w:proofErr w:type="spellStart"/>
      <w:r>
        <w:rPr>
          <w:rFonts w:ascii="Times New Roman" w:hAnsi="Times New Roman" w:cs="Times New Roman"/>
          <w:sz w:val="20"/>
          <w:szCs w:val="20"/>
        </w:rPr>
        <w:t>sejenisnya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>
        <w:rPr>
          <w:rFonts w:ascii="Times New Roman" w:hAnsi="Times New Roman" w:cs="Times New Roman"/>
          <w:sz w:val="20"/>
          <w:szCs w:val="20"/>
        </w:rPr>
        <w:t>lingkungan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sekolah</w:t>
      </w:r>
      <w:proofErr w:type="spellEnd"/>
    </w:p>
    <w:p w14:paraId="2BE0670A" w14:textId="61960002" w:rsidR="000758C7" w:rsidRDefault="000758C7" w:rsidP="002157B3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Berbicara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bersikap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dan </w:t>
      </w:r>
      <w:proofErr w:type="spellStart"/>
      <w:r>
        <w:rPr>
          <w:rFonts w:ascii="Times New Roman" w:hAnsi="Times New Roman" w:cs="Times New Roman"/>
          <w:sz w:val="20"/>
          <w:szCs w:val="20"/>
        </w:rPr>
        <w:t>berbuat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tidak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sopan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kepada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guru dan </w:t>
      </w:r>
      <w:proofErr w:type="spellStart"/>
      <w:r>
        <w:rPr>
          <w:rFonts w:ascii="Times New Roman" w:hAnsi="Times New Roman" w:cs="Times New Roman"/>
          <w:sz w:val="20"/>
          <w:szCs w:val="20"/>
        </w:rPr>
        <w:t>karyawan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sekolah</w:t>
      </w:r>
      <w:proofErr w:type="spellEnd"/>
    </w:p>
    <w:p w14:paraId="528B4510" w14:textId="660A4800" w:rsidR="000758C7" w:rsidRDefault="000758C7" w:rsidP="002157B3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Mencuri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atau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memeras</w:t>
      </w:r>
      <w:proofErr w:type="spellEnd"/>
    </w:p>
    <w:p w14:paraId="33791B2A" w14:textId="06AD8808" w:rsidR="000758C7" w:rsidRDefault="000758C7" w:rsidP="002157B3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Membawa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menyebarkan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selebaran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yang </w:t>
      </w:r>
      <w:proofErr w:type="spellStart"/>
      <w:r>
        <w:rPr>
          <w:rFonts w:ascii="Times New Roman" w:hAnsi="Times New Roman" w:cs="Times New Roman"/>
          <w:sz w:val="20"/>
          <w:szCs w:val="20"/>
        </w:rPr>
        <w:t>menimbulkan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keresahan</w:t>
      </w:r>
      <w:proofErr w:type="spellEnd"/>
    </w:p>
    <w:p w14:paraId="4A485CD8" w14:textId="2358A1F0" w:rsidR="000758C7" w:rsidRDefault="000758C7" w:rsidP="002157B3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Sanksi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Pelanggaran</w:t>
      </w:r>
      <w:proofErr w:type="spellEnd"/>
    </w:p>
    <w:p w14:paraId="1A4949D5" w14:textId="79A9BAE5" w:rsidR="000758C7" w:rsidRDefault="00215BB1" w:rsidP="002157B3">
      <w:pPr>
        <w:pStyle w:val="ListParagraph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Siswa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yang </w:t>
      </w:r>
      <w:proofErr w:type="spellStart"/>
      <w:r>
        <w:rPr>
          <w:rFonts w:ascii="Times New Roman" w:hAnsi="Times New Roman" w:cs="Times New Roman"/>
          <w:sz w:val="20"/>
          <w:szCs w:val="20"/>
        </w:rPr>
        <w:t>melakukan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pelanggaran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ringan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diberi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sanksi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berupa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teguran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langsung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oleh guru/</w:t>
      </w:r>
      <w:proofErr w:type="spellStart"/>
      <w:r>
        <w:rPr>
          <w:rFonts w:ascii="Times New Roman" w:hAnsi="Times New Roman" w:cs="Times New Roman"/>
          <w:sz w:val="20"/>
          <w:szCs w:val="20"/>
        </w:rPr>
        <w:t>wali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kelas</w:t>
      </w:r>
      <w:proofErr w:type="spellEnd"/>
    </w:p>
    <w:p w14:paraId="7F73E796" w14:textId="5194A3C5" w:rsidR="00215BB1" w:rsidRDefault="00215BB1" w:rsidP="002157B3">
      <w:pPr>
        <w:pStyle w:val="ListParagraph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Siswa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yang </w:t>
      </w:r>
      <w:proofErr w:type="spellStart"/>
      <w:r>
        <w:rPr>
          <w:rFonts w:ascii="Times New Roman" w:hAnsi="Times New Roman" w:cs="Times New Roman"/>
          <w:sz w:val="20"/>
          <w:szCs w:val="20"/>
        </w:rPr>
        <w:t>melakukan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pelangaran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sedang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diberi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sanksi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dengan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pemanggilan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orang </w:t>
      </w:r>
      <w:proofErr w:type="spellStart"/>
      <w:r>
        <w:rPr>
          <w:rFonts w:ascii="Times New Roman" w:hAnsi="Times New Roman" w:cs="Times New Roman"/>
          <w:sz w:val="20"/>
          <w:szCs w:val="20"/>
        </w:rPr>
        <w:t>tua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dan </w:t>
      </w:r>
      <w:proofErr w:type="spellStart"/>
      <w:r>
        <w:rPr>
          <w:rFonts w:ascii="Times New Roman" w:hAnsi="Times New Roman" w:cs="Times New Roman"/>
          <w:sz w:val="20"/>
          <w:szCs w:val="20"/>
        </w:rPr>
        <w:t>membuat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surat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perjanjian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; </w:t>
      </w:r>
      <w:proofErr w:type="spellStart"/>
      <w:r>
        <w:rPr>
          <w:rFonts w:ascii="Times New Roman" w:hAnsi="Times New Roman" w:cs="Times New Roman"/>
          <w:sz w:val="20"/>
          <w:szCs w:val="20"/>
        </w:rPr>
        <w:t>apabila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berulang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kali </w:t>
      </w:r>
      <w:proofErr w:type="spellStart"/>
      <w:r>
        <w:rPr>
          <w:rFonts w:ascii="Times New Roman" w:hAnsi="Times New Roman" w:cs="Times New Roman"/>
          <w:sz w:val="20"/>
          <w:szCs w:val="20"/>
        </w:rPr>
        <w:t>melakukan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pelanggaran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sedang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kembali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maka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dikategorikan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pelanggaran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berat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</w:p>
    <w:p w14:paraId="4E5B9F52" w14:textId="4F5822BE" w:rsidR="00215BB1" w:rsidRDefault="00215BB1" w:rsidP="002157B3">
      <w:pPr>
        <w:pStyle w:val="ListParagraph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Pelanggaran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berat</w:t>
      </w:r>
      <w:proofErr w:type="spellEnd"/>
    </w:p>
    <w:p w14:paraId="0339AAD8" w14:textId="6EBF2521" w:rsidR="00215BB1" w:rsidRDefault="00215BB1" w:rsidP="002157B3">
      <w:pPr>
        <w:pStyle w:val="ListParagraph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Dipanggil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orang </w:t>
      </w:r>
      <w:proofErr w:type="spellStart"/>
      <w:r>
        <w:rPr>
          <w:rFonts w:ascii="Times New Roman" w:hAnsi="Times New Roman" w:cs="Times New Roman"/>
          <w:sz w:val="20"/>
          <w:szCs w:val="20"/>
        </w:rPr>
        <w:t>tuanya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dan </w:t>
      </w:r>
      <w:proofErr w:type="spellStart"/>
      <w:r>
        <w:rPr>
          <w:rFonts w:ascii="Times New Roman" w:hAnsi="Times New Roman" w:cs="Times New Roman"/>
          <w:sz w:val="20"/>
          <w:szCs w:val="20"/>
        </w:rPr>
        <w:t>membuat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perjanjian</w:t>
      </w:r>
      <w:proofErr w:type="spellEnd"/>
    </w:p>
    <w:p w14:paraId="0C91F7A3" w14:textId="2B172E92" w:rsidR="00215BB1" w:rsidRDefault="00215BB1" w:rsidP="002157B3">
      <w:pPr>
        <w:pStyle w:val="ListParagraph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Jika </w:t>
      </w:r>
      <w:proofErr w:type="spellStart"/>
      <w:r>
        <w:rPr>
          <w:rFonts w:ascii="Times New Roman" w:hAnsi="Times New Roman" w:cs="Times New Roman"/>
          <w:sz w:val="20"/>
          <w:szCs w:val="20"/>
        </w:rPr>
        <w:t>satu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kali </w:t>
      </w:r>
      <w:proofErr w:type="spellStart"/>
      <w:r>
        <w:rPr>
          <w:rFonts w:ascii="Times New Roman" w:hAnsi="Times New Roman" w:cs="Times New Roman"/>
          <w:sz w:val="20"/>
          <w:szCs w:val="20"/>
        </w:rPr>
        <w:t>melakukan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pelanggaran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siswa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tersebut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dikembalikan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orang </w:t>
      </w:r>
      <w:proofErr w:type="spellStart"/>
      <w:r>
        <w:rPr>
          <w:rFonts w:ascii="Times New Roman" w:hAnsi="Times New Roman" w:cs="Times New Roman"/>
          <w:sz w:val="20"/>
          <w:szCs w:val="20"/>
        </w:rPr>
        <w:t>tua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</w:p>
    <w:p w14:paraId="33624F76" w14:textId="03C03B66" w:rsidR="00215BB1" w:rsidRDefault="00215BB1" w:rsidP="002157B3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Apresiasi</w:t>
      </w:r>
      <w:proofErr w:type="spellEnd"/>
    </w:p>
    <w:p w14:paraId="00B36B74" w14:textId="572EABE8" w:rsidR="00215BB1" w:rsidRDefault="00215BB1" w:rsidP="002157B3">
      <w:pPr>
        <w:pStyle w:val="ListParagraph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Bagi </w:t>
      </w:r>
      <w:proofErr w:type="spellStart"/>
      <w:r>
        <w:rPr>
          <w:rFonts w:ascii="Times New Roman" w:hAnsi="Times New Roman" w:cs="Times New Roman"/>
          <w:sz w:val="20"/>
          <w:szCs w:val="20"/>
        </w:rPr>
        <w:t>siswa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yang </w:t>
      </w:r>
      <w:proofErr w:type="spellStart"/>
      <w:r>
        <w:rPr>
          <w:rFonts w:ascii="Times New Roman" w:hAnsi="Times New Roman" w:cs="Times New Roman"/>
          <w:sz w:val="20"/>
          <w:szCs w:val="20"/>
        </w:rPr>
        <w:t>berprestasi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baik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dalam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bidangn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akademik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maupun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non </w:t>
      </w:r>
      <w:proofErr w:type="spellStart"/>
      <w:r>
        <w:rPr>
          <w:rFonts w:ascii="Times New Roman" w:hAnsi="Times New Roman" w:cs="Times New Roman"/>
          <w:sz w:val="20"/>
          <w:szCs w:val="20"/>
        </w:rPr>
        <w:t>akademik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berhak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mendapatkan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penghargaan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dari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sesuai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dengan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ketentuan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yang </w:t>
      </w:r>
      <w:proofErr w:type="spellStart"/>
      <w:r>
        <w:rPr>
          <w:rFonts w:ascii="Times New Roman" w:hAnsi="Times New Roman" w:cs="Times New Roman"/>
          <w:sz w:val="20"/>
          <w:szCs w:val="20"/>
        </w:rPr>
        <w:t>berlaku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</w:p>
    <w:p w14:paraId="3485CD15" w14:textId="77777777" w:rsidR="00574D8E" w:rsidRDefault="00574D8E" w:rsidP="002157B3">
      <w:pPr>
        <w:pStyle w:val="ListParagraph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4F71D15F" w14:textId="77777777" w:rsidR="002157B3" w:rsidRDefault="002157B3" w:rsidP="002157B3">
      <w:pPr>
        <w:pStyle w:val="ListParagraph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C2E11C4" w14:textId="1BF36A88" w:rsidR="00574D8E" w:rsidRDefault="00215BB1" w:rsidP="00956FCD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TATA TERTIB SEKOAH INI BERLAKU TERHITUNG SEJAK TANGGAL DITETAPKAN.</w:t>
      </w:r>
    </w:p>
    <w:tbl>
      <w:tblPr>
        <w:tblStyle w:val="TableGrid"/>
        <w:tblW w:w="10456" w:type="dxa"/>
        <w:tblInd w:w="738" w:type="dxa"/>
        <w:tblLook w:val="04A0" w:firstRow="1" w:lastRow="0" w:firstColumn="1" w:lastColumn="0" w:noHBand="0" w:noVBand="1"/>
      </w:tblPr>
      <w:tblGrid>
        <w:gridCol w:w="5228"/>
        <w:gridCol w:w="5228"/>
      </w:tblGrid>
      <w:tr w:rsidR="002157B3" w14:paraId="53217BCA" w14:textId="77777777" w:rsidTr="00956FCD">
        <w:tc>
          <w:tcPr>
            <w:tcW w:w="5228" w:type="dxa"/>
            <w:tcBorders>
              <w:top w:val="nil"/>
              <w:left w:val="nil"/>
              <w:bottom w:val="nil"/>
              <w:right w:val="nil"/>
            </w:tcBorders>
          </w:tcPr>
          <w:p w14:paraId="2249F431" w14:textId="77777777" w:rsidR="002157B3" w:rsidRDefault="002157B3" w:rsidP="002157B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448BAF8" w14:textId="6C838C89" w:rsidR="002157B3" w:rsidRDefault="002157B3" w:rsidP="00215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Orang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tua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Wali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Murid</w:t>
            </w:r>
          </w:p>
          <w:p w14:paraId="0DB364B9" w14:textId="362BD7E9" w:rsidR="002157B3" w:rsidRDefault="002157B3" w:rsidP="002157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06E328" w14:textId="62454361" w:rsidR="002157B3" w:rsidRDefault="002157B3" w:rsidP="002157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36D5E1" w14:textId="50B7D2F5" w:rsidR="002157B3" w:rsidRDefault="002157B3" w:rsidP="002157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24E004" w14:textId="77777777" w:rsidR="002157B3" w:rsidRDefault="002157B3" w:rsidP="002157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358EB9" w14:textId="00DD29B4" w:rsidR="002157B3" w:rsidRPr="002157B3" w:rsidRDefault="002157B3" w:rsidP="00215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</w:t>
            </w:r>
          </w:p>
        </w:tc>
        <w:tc>
          <w:tcPr>
            <w:tcW w:w="5228" w:type="dxa"/>
            <w:tcBorders>
              <w:top w:val="nil"/>
              <w:left w:val="nil"/>
              <w:bottom w:val="nil"/>
              <w:right w:val="nil"/>
            </w:tcBorders>
          </w:tcPr>
          <w:p w14:paraId="3515F3A4" w14:textId="77777777" w:rsidR="002157B3" w:rsidRDefault="002157B3" w:rsidP="00215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Rangkasbitung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 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Agustus 2025</w:t>
            </w:r>
          </w:p>
          <w:p w14:paraId="24759FD8" w14:textId="77777777" w:rsidR="002157B3" w:rsidRDefault="002157B3" w:rsidP="00215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Wali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Kelas</w:t>
            </w:r>
          </w:p>
          <w:p w14:paraId="43A7D004" w14:textId="77777777" w:rsidR="002157B3" w:rsidRDefault="002157B3" w:rsidP="002157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98A355" w14:textId="77777777" w:rsidR="002157B3" w:rsidRDefault="002157B3" w:rsidP="002157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FB281E" w14:textId="77777777" w:rsidR="002157B3" w:rsidRDefault="002157B3" w:rsidP="002157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D54FA4" w14:textId="77777777" w:rsidR="002157B3" w:rsidRDefault="002157B3" w:rsidP="002157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E26E74" w14:textId="77777777" w:rsidR="002157B3" w:rsidRDefault="002157B3" w:rsidP="00215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</w:t>
            </w:r>
          </w:p>
          <w:p w14:paraId="27B12D3E" w14:textId="2961185F" w:rsidR="002157B3" w:rsidRPr="002157B3" w:rsidRDefault="002157B3" w:rsidP="002157B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NIP.</w:t>
            </w:r>
          </w:p>
        </w:tc>
      </w:tr>
    </w:tbl>
    <w:p w14:paraId="44127F60" w14:textId="033B51A0" w:rsidR="002157B3" w:rsidRDefault="002157B3" w:rsidP="002157B3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</w:p>
    <w:p w14:paraId="15B70E2A" w14:textId="4CD2E5C7" w:rsidR="002157B3" w:rsidRDefault="002157B3" w:rsidP="002157B3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Mengetahui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>,</w:t>
      </w:r>
    </w:p>
    <w:p w14:paraId="51C5E00E" w14:textId="4C0C4806" w:rsidR="002157B3" w:rsidRDefault="002157B3" w:rsidP="002157B3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  <w:t xml:space="preserve">Guru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Bimbingan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Konseling</w:t>
      </w:r>
      <w:proofErr w:type="spellEnd"/>
      <w:r w:rsidR="00574D8E">
        <w:rPr>
          <w:rFonts w:ascii="Times New Roman" w:hAnsi="Times New Roman" w:cs="Times New Roman"/>
          <w:b/>
          <w:bCs/>
          <w:sz w:val="20"/>
          <w:szCs w:val="20"/>
        </w:rPr>
        <w:t>,</w:t>
      </w:r>
    </w:p>
    <w:p w14:paraId="0098D698" w14:textId="026D328E" w:rsidR="002157B3" w:rsidRDefault="002157B3" w:rsidP="002157B3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323920F1" w14:textId="54B19B18" w:rsidR="002157B3" w:rsidRDefault="002157B3" w:rsidP="002157B3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3C97DB99" w14:textId="00AB645D" w:rsidR="002157B3" w:rsidRDefault="002157B3" w:rsidP="00574D8E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  <w:t>______________________</w:t>
      </w:r>
    </w:p>
    <w:p w14:paraId="4A36002D" w14:textId="00941593" w:rsidR="00574D8E" w:rsidRPr="00215BB1" w:rsidRDefault="00574D8E" w:rsidP="00574D8E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  <w:t>NIP.</w:t>
      </w:r>
    </w:p>
    <w:sectPr w:rsidR="00574D8E" w:rsidRPr="00215BB1" w:rsidSect="002157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97D79"/>
    <w:multiLevelType w:val="hybridMultilevel"/>
    <w:tmpl w:val="B470E098"/>
    <w:lvl w:ilvl="0" w:tplc="485450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F66144"/>
    <w:multiLevelType w:val="hybridMultilevel"/>
    <w:tmpl w:val="632C0E80"/>
    <w:lvl w:ilvl="0" w:tplc="3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410A89"/>
    <w:multiLevelType w:val="hybridMultilevel"/>
    <w:tmpl w:val="DCF08160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A62281"/>
    <w:multiLevelType w:val="hybridMultilevel"/>
    <w:tmpl w:val="D7D0008A"/>
    <w:lvl w:ilvl="0" w:tplc="3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5B84109"/>
    <w:multiLevelType w:val="hybridMultilevel"/>
    <w:tmpl w:val="688E9962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03099D"/>
    <w:multiLevelType w:val="hybridMultilevel"/>
    <w:tmpl w:val="E4AC2BE8"/>
    <w:lvl w:ilvl="0" w:tplc="3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5C46751"/>
    <w:multiLevelType w:val="hybridMultilevel"/>
    <w:tmpl w:val="6A2A3108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010CCA"/>
    <w:multiLevelType w:val="hybridMultilevel"/>
    <w:tmpl w:val="05B8B9C8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74932"/>
    <w:multiLevelType w:val="hybridMultilevel"/>
    <w:tmpl w:val="6C6AB61A"/>
    <w:lvl w:ilvl="0" w:tplc="DA9ABD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B8783F"/>
    <w:multiLevelType w:val="hybridMultilevel"/>
    <w:tmpl w:val="D39ECB00"/>
    <w:lvl w:ilvl="0" w:tplc="57DE4A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CDE38DA"/>
    <w:multiLevelType w:val="hybridMultilevel"/>
    <w:tmpl w:val="9CA04538"/>
    <w:lvl w:ilvl="0" w:tplc="3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0286571"/>
    <w:multiLevelType w:val="hybridMultilevel"/>
    <w:tmpl w:val="C1E604CA"/>
    <w:lvl w:ilvl="0" w:tplc="3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0A46203"/>
    <w:multiLevelType w:val="hybridMultilevel"/>
    <w:tmpl w:val="B1E8B89E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F96470"/>
    <w:multiLevelType w:val="hybridMultilevel"/>
    <w:tmpl w:val="D86A06D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3E1D6E"/>
    <w:multiLevelType w:val="hybridMultilevel"/>
    <w:tmpl w:val="784685CE"/>
    <w:lvl w:ilvl="0" w:tplc="3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7A87FBF"/>
    <w:multiLevelType w:val="hybridMultilevel"/>
    <w:tmpl w:val="252A34F6"/>
    <w:lvl w:ilvl="0" w:tplc="3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A8E5430"/>
    <w:multiLevelType w:val="hybridMultilevel"/>
    <w:tmpl w:val="7EC03422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2029C3"/>
    <w:multiLevelType w:val="hybridMultilevel"/>
    <w:tmpl w:val="9724C890"/>
    <w:lvl w:ilvl="0" w:tplc="3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ED90442"/>
    <w:multiLevelType w:val="hybridMultilevel"/>
    <w:tmpl w:val="EDEE88D2"/>
    <w:lvl w:ilvl="0" w:tplc="3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22A7994"/>
    <w:multiLevelType w:val="hybridMultilevel"/>
    <w:tmpl w:val="1C4A84EA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5E00AF"/>
    <w:multiLevelType w:val="hybridMultilevel"/>
    <w:tmpl w:val="B7D63EC0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2"/>
  </w:num>
  <w:num w:numId="4">
    <w:abstractNumId w:val="16"/>
  </w:num>
  <w:num w:numId="5">
    <w:abstractNumId w:val="4"/>
  </w:num>
  <w:num w:numId="6">
    <w:abstractNumId w:val="3"/>
  </w:num>
  <w:num w:numId="7">
    <w:abstractNumId w:val="20"/>
  </w:num>
  <w:num w:numId="8">
    <w:abstractNumId w:val="17"/>
  </w:num>
  <w:num w:numId="9">
    <w:abstractNumId w:val="9"/>
  </w:num>
  <w:num w:numId="10">
    <w:abstractNumId w:val="13"/>
  </w:num>
  <w:num w:numId="11">
    <w:abstractNumId w:val="10"/>
  </w:num>
  <w:num w:numId="12">
    <w:abstractNumId w:val="14"/>
  </w:num>
  <w:num w:numId="13">
    <w:abstractNumId w:val="18"/>
  </w:num>
  <w:num w:numId="14">
    <w:abstractNumId w:val="8"/>
  </w:num>
  <w:num w:numId="15">
    <w:abstractNumId w:val="19"/>
  </w:num>
  <w:num w:numId="16">
    <w:abstractNumId w:val="5"/>
  </w:num>
  <w:num w:numId="17">
    <w:abstractNumId w:val="1"/>
  </w:num>
  <w:num w:numId="18">
    <w:abstractNumId w:val="15"/>
  </w:num>
  <w:num w:numId="19">
    <w:abstractNumId w:val="0"/>
  </w:num>
  <w:num w:numId="20">
    <w:abstractNumId w:val="6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99E"/>
    <w:rsid w:val="000758C7"/>
    <w:rsid w:val="000B1E88"/>
    <w:rsid w:val="002157B3"/>
    <w:rsid w:val="00215BB1"/>
    <w:rsid w:val="0023111D"/>
    <w:rsid w:val="0044533E"/>
    <w:rsid w:val="00506576"/>
    <w:rsid w:val="00574D8E"/>
    <w:rsid w:val="00702C7B"/>
    <w:rsid w:val="00956FCD"/>
    <w:rsid w:val="00A2599E"/>
    <w:rsid w:val="00D54343"/>
    <w:rsid w:val="00F46210"/>
    <w:rsid w:val="00FC2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FBB47"/>
  <w15:chartTrackingRefBased/>
  <w15:docId w15:val="{D8347D09-85BC-4090-82EC-85BCCD39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599E"/>
    <w:pPr>
      <w:ind w:left="720"/>
      <w:contextualSpacing/>
    </w:pPr>
  </w:style>
  <w:style w:type="table" w:styleId="TableGrid">
    <w:name w:val="Table Grid"/>
    <w:basedOn w:val="TableNormal"/>
    <w:uiPriority w:val="39"/>
    <w:rsid w:val="00215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office29314</dc:creator>
  <cp:keywords/>
  <dc:description/>
  <cp:lastModifiedBy>office29314</cp:lastModifiedBy>
  <cp:revision>4</cp:revision>
  <cp:lastPrinted>2025-08-06T01:35:00Z</cp:lastPrinted>
  <dcterms:created xsi:type="dcterms:W3CDTF">2025-08-05T06:24:00Z</dcterms:created>
  <dcterms:modified xsi:type="dcterms:W3CDTF">2025-08-06T01:36:00Z</dcterms:modified>
</cp:coreProperties>
</file>